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eefb12560244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MODALEN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Høvåg,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MODALEN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0070dd918a4842"/>
      <w:footerReference xmlns:r="http://schemas.openxmlformats.org/officeDocument/2006/relationships" w:type="default" r:id="R1fc18d95bf7148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MODALEN HOLDING AS   ·   Org.nr 931 065 262   ·   C/O Byggmester Modalen AS, Hæstadveien 5   ·   4770 HØVÅG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MODALEN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0070dd918a4842" /><Relationship Type="http://schemas.openxmlformats.org/officeDocument/2006/relationships/footer" Target="/word/footer1.xml" Id="R1fc18d95bf714882" /></Relationships>
</file>